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Qureshi Imran Ahmed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Head of Geographies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50.5335</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50.5335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3,193.9482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6.5637</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1,700.5236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Imran Qureshi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95"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4368</Characters>
  <CharactersWithSpaces>5074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